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58756">
      <w:pPr>
        <w:bidi w:val="0"/>
        <w:jc w:val="center"/>
        <w:rPr>
          <w:rFonts w:hint="default"/>
          <w:b/>
          <w:bCs/>
          <w:lang w:val="pt-BR"/>
        </w:rPr>
      </w:pPr>
      <w:r>
        <w:rPr>
          <w:rFonts w:hint="default"/>
          <w:b/>
          <w:bCs/>
          <w:lang w:val="pt-BR"/>
        </w:rPr>
        <w:t>NOTIFICAÇÃO PENALIDADE EM 1ª INSTÂNCIA - TERMO DE ADVERTÊNCIA</w:t>
      </w:r>
    </w:p>
    <w:p w14:paraId="1886A4C2">
      <w:pPr>
        <w:bidi w:val="0"/>
        <w:jc w:val="center"/>
        <w:rPr>
          <w:rFonts w:hint="default" w:ascii="Times New Roman" w:hAnsi="Times New Roman" w:cs="Times New Roman"/>
          <w:sz w:val="20"/>
          <w:szCs w:val="20"/>
          <w:lang w:val="pt-BR"/>
        </w:rPr>
      </w:pPr>
    </w:p>
    <w:tbl>
      <w:tblPr>
        <w:tblStyle w:val="7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830"/>
      </w:tblGrid>
      <w:tr w14:paraId="53F22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8" w:type="dxa"/>
            <w:vAlign w:val="center"/>
          </w:tcPr>
          <w:p w14:paraId="521E017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7830" w:type="dxa"/>
            <w:vAlign w:val="center"/>
          </w:tcPr>
          <w:p w14:paraId="6DA70B5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21E087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43BF0377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0"/>
          <w:szCs w:val="20"/>
          <w:u w:val="single"/>
        </w:rPr>
      </w:pPr>
    </w:p>
    <w:p w14:paraId="6D3BF273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7"/>
        <w:tblW w:w="93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FCECE" w:themeFill="background2" w:themeFillShade="E5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4"/>
      </w:tblGrid>
      <w:tr w14:paraId="558A1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324" w:type="dxa"/>
            <w:shd w:val="clear" w:color="auto" w:fill="CFCECE" w:themeFill="background2" w:themeFillShade="E5"/>
            <w:vAlign w:val="center"/>
          </w:tcPr>
          <w:p w14:paraId="6394ADB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NOTIFICAÇÃO PENALIDADE EM 1ª INSTÂNCIA - PROCESSO ADMINISTRATIVO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</w:tbl>
    <w:p w14:paraId="3BF09247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0"/>
          <w:szCs w:val="20"/>
          <w:u w:val="single"/>
        </w:rPr>
      </w:pPr>
    </w:p>
    <w:p w14:paraId="0129DB0F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7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 w14:paraId="4DAFD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7B6134D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TERMO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ADVERTÊNCIA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  <w:tr w14:paraId="60E39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05F8104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IDENTIFICAÇÃO DO AUTUADO</w:t>
            </w:r>
          </w:p>
        </w:tc>
      </w:tr>
      <w:tr w14:paraId="55AF5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9348" w:type="dxa"/>
          </w:tcPr>
          <w:p w14:paraId="757EADC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NOME OU RAZÃO SOCIAL: ________________________________________________________________</w:t>
            </w:r>
          </w:p>
          <w:p w14:paraId="6DC74F6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CNPJ / CPF: __________________________</w:t>
            </w:r>
          </w:p>
          <w:p w14:paraId="33A43EC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Nº de REGISTRO NO SIM: ______________</w:t>
            </w:r>
          </w:p>
          <w:p w14:paraId="5F397BB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ENDEREÇO: ___________________________________________________________________</w:t>
            </w:r>
          </w:p>
          <w:p w14:paraId="7F6240A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BAIRRO: ______________________________________________________________________</w:t>
            </w:r>
          </w:p>
          <w:p w14:paraId="5975D42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CIDADE: ______________________________________________________________________</w:t>
            </w:r>
          </w:p>
        </w:tc>
      </w:tr>
      <w:tr w14:paraId="28387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9348" w:type="dxa"/>
            <w:shd w:val="clear" w:color="auto" w:fill="CFCECE" w:themeFill="background2" w:themeFillShade="E5"/>
          </w:tcPr>
          <w:p w14:paraId="4C2C19A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pt-BR"/>
              </w:rPr>
              <w:t>DESCRIÇÃO</w:t>
            </w:r>
          </w:p>
        </w:tc>
      </w:tr>
      <w:tr w14:paraId="1A596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9348" w:type="dxa"/>
          </w:tcPr>
          <w:p w14:paraId="77E95941">
            <w:pPr>
              <w:shd w:val="clear"/>
              <w:spacing w:after="0" w:line="360" w:lineRule="auto"/>
              <w:jc w:val="both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 xml:space="preserve">Pela presente, fica </w:t>
            </w: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pt-BR"/>
              </w:rPr>
              <w:t>notificado da imposição da penalidade de advertência,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 xml:space="preserve"> em razão do julgamento de procedência do Auto de Infração nº _________, de _____ de __________ de _______, e que, de acordo com o artigo 226 do Decreto Municipal nº __________,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 xml:space="preserve"> terá o </w:t>
            </w:r>
            <w:r>
              <w:rPr>
                <w:rFonts w:hint="default" w:ascii="Times New Roman" w:hAnsi="Times New Roman" w:cs="Times New Roman"/>
                <w:b/>
                <w:bCs w:val="0"/>
                <w:sz w:val="20"/>
                <w:szCs w:val="20"/>
                <w:lang w:val="pt-BR"/>
              </w:rPr>
              <w:t>prazo de 15 (quinze) dias corridos,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 xml:space="preserve"> a partir do recebimento desta para, querendo, apresentar recurso, perante o Serviço de Inspeção Municipal de ________________________, localizado na Rua _____________________________, nº, bairro ____________________, junto a Secretaria Municipal de </w:t>
            </w:r>
            <w:r>
              <w:rPr>
                <w:rFonts w:hint="default" w:ascii="Times New Roman" w:hAnsi="Times New Roman" w:cs="Times New Roman"/>
                <w:b w:val="0"/>
                <w:bCs/>
                <w:color w:val="FF0000"/>
                <w:sz w:val="20"/>
                <w:szCs w:val="20"/>
                <w:highlight w:val="yellow"/>
                <w:lang w:val="pt-BR"/>
              </w:rPr>
              <w:t>Agricultura e Meio Ambiente</w:t>
            </w: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pt-BR"/>
              </w:rPr>
              <w:t xml:space="preserve">, da Prefeitura de ______________________________________.   </w:t>
            </w:r>
          </w:p>
          <w:p w14:paraId="2E60C5E8">
            <w:pPr>
              <w:shd w:val="clear"/>
              <w:spacing w:after="0" w:line="360" w:lineRule="auto"/>
              <w:jc w:val="both"/>
              <w:rPr>
                <w:rFonts w:hint="default" w:ascii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Fica o (a) infrator (a) ciente de que a reincidência implicará nas penalidades previstas em dispositivo legal.</w:t>
            </w:r>
          </w:p>
        </w:tc>
      </w:tr>
    </w:tbl>
    <w:p w14:paraId="1C62B7C1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7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1"/>
        <w:gridCol w:w="4691"/>
      </w:tblGrid>
      <w:tr w14:paraId="10D7A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2" w:type="dxa"/>
            <w:gridSpan w:val="2"/>
            <w:shd w:val="clear" w:color="auto" w:fill="CFCECE" w:themeFill="background2" w:themeFillShade="E5"/>
          </w:tcPr>
          <w:p w14:paraId="43AE6E4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CIÊNCIA</w:t>
            </w:r>
          </w:p>
        </w:tc>
      </w:tr>
      <w:tr w14:paraId="6939F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4487BBB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AUTUADO PROPRIETÁRIO / RESPONSÁVEL</w:t>
            </w:r>
          </w:p>
        </w:tc>
        <w:tc>
          <w:tcPr>
            <w:tcW w:w="4691" w:type="dxa"/>
          </w:tcPr>
          <w:p w14:paraId="6B51755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MÉDICO (A) VETERINÁRIO (A)</w:t>
            </w:r>
          </w:p>
        </w:tc>
      </w:tr>
      <w:tr w14:paraId="026C5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39EA94E1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NOME:</w:t>
            </w:r>
          </w:p>
          <w:p w14:paraId="10491D7C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CPF / RG:</w:t>
            </w:r>
          </w:p>
          <w:p w14:paraId="69B45A9D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ASSINATURA:</w:t>
            </w:r>
          </w:p>
          <w:p w14:paraId="7FF813C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CIENTE, RECEBI A 1ª VIA DESTE TERMO</w:t>
            </w:r>
          </w:p>
          <w:p w14:paraId="26B69D5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EM: ______ / _______ / _______</w:t>
            </w:r>
          </w:p>
        </w:tc>
        <w:tc>
          <w:tcPr>
            <w:tcW w:w="4691" w:type="dxa"/>
          </w:tcPr>
          <w:p w14:paraId="3860844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10D7CFF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72E27DE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55060F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561CF39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Carimbo e Assinatura</w:t>
            </w:r>
          </w:p>
        </w:tc>
      </w:tr>
    </w:tbl>
    <w:p w14:paraId="6621370A">
      <w:pPr>
        <w:spacing w:after="0" w:line="240" w:lineRule="auto"/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05CA9DC3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t-BR"/>
        </w:rPr>
        <w:t>________________________ em _____ de ________________ de __________ às ______:______.</w:t>
      </w:r>
    </w:p>
    <w:p w14:paraId="55D1D15E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tbl>
      <w:tblPr>
        <w:tblStyle w:val="7"/>
        <w:tblW w:w="9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119"/>
      </w:tblGrid>
      <w:tr w14:paraId="66C2D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2" w:type="dxa"/>
            <w:gridSpan w:val="2"/>
            <w:shd w:val="clear" w:color="auto" w:fill="CFCECE" w:themeFill="background2" w:themeFillShade="E5"/>
          </w:tcPr>
          <w:p w14:paraId="62AA1A6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QUANDO AUTUADO RECUSAR-SE A ASSINAR OU FOR ANALFABETO</w:t>
            </w:r>
          </w:p>
        </w:tc>
      </w:tr>
      <w:tr w14:paraId="234D1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 w14:paraId="04C5032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Testemunha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1ª</w:t>
            </w:r>
          </w:p>
          <w:p w14:paraId="2E97170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228270B6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7140F47A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5119" w:type="dxa"/>
            <w:vAlign w:val="center"/>
          </w:tcPr>
          <w:p w14:paraId="133BD6B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Testemunha 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ª</w:t>
            </w:r>
          </w:p>
          <w:p w14:paraId="0A87EAB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64B036F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0D3C5F4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</w:tr>
    </w:tbl>
    <w:p w14:paraId="579B89A1">
      <w:pPr>
        <w:jc w:val="center"/>
        <w:rPr>
          <w:rFonts w:hint="default"/>
          <w:lang w:val="pt-BR"/>
        </w:rPr>
      </w:pPr>
      <w:r>
        <w:rPr>
          <w:rFonts w:ascii="Calibri Light" w:hAnsi="Calibri Light" w:cs="Calibri Light"/>
          <w:b/>
          <w:bCs/>
          <w:sz w:val="17"/>
          <w:szCs w:val="17"/>
        </w:rPr>
        <w:t xml:space="preserve">1ª via – autuado, 2ª via - 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ficará arquivada n</w:t>
      </w:r>
      <w:r>
        <w:rPr>
          <w:rFonts w:hint="default" w:ascii="Calibri Light" w:hAnsi="Calibri Light" w:cs="Calibri Light"/>
          <w:b/>
          <w:bCs/>
          <w:sz w:val="17"/>
          <w:szCs w:val="17"/>
          <w:highlight w:val="none"/>
          <w:lang w:val="pt-BR"/>
        </w:rPr>
        <w:t>o SIM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C8DBDD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EBF78B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00CC680B"/>
    <w:rsid w:val="029A6A52"/>
    <w:rsid w:val="16985935"/>
    <w:rsid w:val="1B024A1B"/>
    <w:rsid w:val="1B3327C6"/>
    <w:rsid w:val="1D40568D"/>
    <w:rsid w:val="1E236B20"/>
    <w:rsid w:val="26D57D33"/>
    <w:rsid w:val="27A37866"/>
    <w:rsid w:val="334F2EA2"/>
    <w:rsid w:val="36E55870"/>
    <w:rsid w:val="39F01D9F"/>
    <w:rsid w:val="3E013BD5"/>
    <w:rsid w:val="3F3619F5"/>
    <w:rsid w:val="44A44405"/>
    <w:rsid w:val="46EC76C0"/>
    <w:rsid w:val="4AC56197"/>
    <w:rsid w:val="4E12460D"/>
    <w:rsid w:val="4ED767C8"/>
    <w:rsid w:val="56B840A0"/>
    <w:rsid w:val="5BB03820"/>
    <w:rsid w:val="60061ED2"/>
    <w:rsid w:val="61B11112"/>
    <w:rsid w:val="65580853"/>
    <w:rsid w:val="675D3F73"/>
    <w:rsid w:val="67BA739C"/>
    <w:rsid w:val="6D7C4C7F"/>
    <w:rsid w:val="74C4205F"/>
    <w:rsid w:val="7C8E0A14"/>
    <w:rsid w:val="7D7540C8"/>
    <w:rsid w:val="7ED0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uiPriority w:val="0"/>
    <w:pPr>
      <w:tabs>
        <w:tab w:val="center" w:pos="4252"/>
        <w:tab w:val="right" w:pos="8504"/>
      </w:tabs>
    </w:pPr>
  </w:style>
  <w:style w:type="paragraph" w:styleId="6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7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_Style 48"/>
    <w:basedOn w:val="9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9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_Style 49"/>
    <w:basedOn w:val="9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11">
    <w:name w:val="_Style 50"/>
    <w:basedOn w:val="9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2025-01-19T20:18:35Z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F5C91FEB8A2D4E8194BD235897056031_13</vt:lpwstr>
  </property>
</Properties>
</file>